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7AC18">
      <w:pPr>
        <w:spacing w:line="48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3637D8E8">
      <w:pPr>
        <w:numPr>
          <w:ilvl w:val="0"/>
          <w:numId w:val="0"/>
        </w:numPr>
        <w:spacing w:line="48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参与调研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设备的参数</w:t>
      </w:r>
    </w:p>
    <w:p w14:paraId="6421FDCC">
      <w:pPr>
        <w:numPr>
          <w:ilvl w:val="0"/>
          <w:numId w:val="0"/>
        </w:num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一、项目基本情况</w:t>
      </w:r>
    </w:p>
    <w:p w14:paraId="604F1BAF">
      <w:pPr>
        <w:numPr>
          <w:ilvl w:val="0"/>
          <w:numId w:val="0"/>
        </w:numPr>
        <w:spacing w:line="480" w:lineRule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314960</wp:posOffset>
                </wp:positionV>
                <wp:extent cx="129032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5340" y="2578735"/>
                          <a:ext cx="1290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2pt;margin-top:24.8pt;height:0pt;width:101.6pt;z-index:251659264;mso-width-relative:page;mso-height-relative:page;" filled="f" stroked="t" coordsize="21600,21600" o:gfxdata="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E0sI1QAAAAkBAAAPAAAAAAAAAAEAIAAAACIAAABkcnMvZG93bnJldi54bWxQSwEC&#10;FAAUAAAACACHTuJAVpgeUPcBAAC+AwAADgAAAAAAAAABACAAAAAk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中山市板芙医院             采购项目</w:t>
      </w:r>
    </w:p>
    <w:p w14:paraId="70D65781">
      <w:pPr>
        <w:spacing w:line="480" w:lineRule="auto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2.填表日期：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日</w:t>
      </w:r>
    </w:p>
    <w:p w14:paraId="5248C2F1">
      <w:p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二、参数</w:t>
      </w:r>
    </w:p>
    <w:p w14:paraId="46F4359C">
      <w:p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1.</w:t>
      </w:r>
    </w:p>
    <w:p w14:paraId="4E1EB7DD">
      <w:p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2.</w:t>
      </w:r>
    </w:p>
    <w:p w14:paraId="4F63A055">
      <w:p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3.</w:t>
      </w:r>
    </w:p>
    <w:p w14:paraId="44DF1C21">
      <w:pPr>
        <w:spacing w:line="480" w:lineRule="auto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...</w:t>
      </w:r>
    </w:p>
    <w:p w14:paraId="61674584">
      <w:p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（1）</w:t>
      </w:r>
    </w:p>
    <w:p w14:paraId="38F991CB">
      <w:p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（2）</w:t>
      </w:r>
    </w:p>
    <w:p w14:paraId="342FBFB8">
      <w:pPr>
        <w:spacing w:line="480" w:lineRule="auto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...</w:t>
      </w:r>
    </w:p>
    <w:p w14:paraId="7A0A997C">
      <w:p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①</w:t>
      </w:r>
    </w:p>
    <w:p w14:paraId="2909C224">
      <w:p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②</w:t>
      </w:r>
    </w:p>
    <w:p w14:paraId="6C8188C2">
      <w:p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...</w:t>
      </w:r>
    </w:p>
    <w:p w14:paraId="1D262568">
      <w:pPr>
        <w:spacing w:line="480" w:lineRule="auto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571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84966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84966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33C50"/>
    <w:multiLevelType w:val="multilevel"/>
    <w:tmpl w:val="E8D33C50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2FDA21D2"/>
    <w:rsid w:val="006E484D"/>
    <w:rsid w:val="00B2695A"/>
    <w:rsid w:val="00DF5894"/>
    <w:rsid w:val="022A4A65"/>
    <w:rsid w:val="03B66504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E8C4A31"/>
    <w:rsid w:val="0F987045"/>
    <w:rsid w:val="1202588C"/>
    <w:rsid w:val="121A2353"/>
    <w:rsid w:val="12DE2F04"/>
    <w:rsid w:val="136E0D70"/>
    <w:rsid w:val="169048DB"/>
    <w:rsid w:val="18385989"/>
    <w:rsid w:val="191C3B27"/>
    <w:rsid w:val="1ADF413A"/>
    <w:rsid w:val="1C1442B7"/>
    <w:rsid w:val="1D7A6D62"/>
    <w:rsid w:val="1DDE5D37"/>
    <w:rsid w:val="21C836D3"/>
    <w:rsid w:val="21F01FF6"/>
    <w:rsid w:val="25466669"/>
    <w:rsid w:val="2C1C793A"/>
    <w:rsid w:val="2E503916"/>
    <w:rsid w:val="2F710127"/>
    <w:rsid w:val="2FDA21D2"/>
    <w:rsid w:val="30C60AA4"/>
    <w:rsid w:val="31322DBE"/>
    <w:rsid w:val="31E21491"/>
    <w:rsid w:val="320717F8"/>
    <w:rsid w:val="37333FEE"/>
    <w:rsid w:val="378413AF"/>
    <w:rsid w:val="37DA7D0B"/>
    <w:rsid w:val="38DF45D0"/>
    <w:rsid w:val="391A4EC9"/>
    <w:rsid w:val="3A1809F2"/>
    <w:rsid w:val="413A5671"/>
    <w:rsid w:val="41666BA1"/>
    <w:rsid w:val="43A7408E"/>
    <w:rsid w:val="4585262B"/>
    <w:rsid w:val="45FC7CBF"/>
    <w:rsid w:val="46A52792"/>
    <w:rsid w:val="47BC386E"/>
    <w:rsid w:val="4934311A"/>
    <w:rsid w:val="495E7E20"/>
    <w:rsid w:val="49C05D73"/>
    <w:rsid w:val="4A1A0C74"/>
    <w:rsid w:val="4A647741"/>
    <w:rsid w:val="4B1B446B"/>
    <w:rsid w:val="4B3D371F"/>
    <w:rsid w:val="4B786B8E"/>
    <w:rsid w:val="4CC71761"/>
    <w:rsid w:val="4E423A4A"/>
    <w:rsid w:val="53057EDB"/>
    <w:rsid w:val="54532EC8"/>
    <w:rsid w:val="553666EA"/>
    <w:rsid w:val="5927596E"/>
    <w:rsid w:val="59570D64"/>
    <w:rsid w:val="59FF4B83"/>
    <w:rsid w:val="5CA2679A"/>
    <w:rsid w:val="5D725187"/>
    <w:rsid w:val="60061A2B"/>
    <w:rsid w:val="60D91EFE"/>
    <w:rsid w:val="652D6200"/>
    <w:rsid w:val="69F46069"/>
    <w:rsid w:val="6A6815F3"/>
    <w:rsid w:val="6CB32802"/>
    <w:rsid w:val="6DA2484C"/>
    <w:rsid w:val="6FAA79E8"/>
    <w:rsid w:val="70C77FA9"/>
    <w:rsid w:val="73214465"/>
    <w:rsid w:val="74096AED"/>
    <w:rsid w:val="79450781"/>
    <w:rsid w:val="7A0D60DE"/>
    <w:rsid w:val="7A4647B1"/>
    <w:rsid w:val="7C1729BF"/>
    <w:rsid w:val="7C613B24"/>
    <w:rsid w:val="7D052701"/>
    <w:rsid w:val="7E473266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120"/>
      <w:ind w:left="0" w:firstLine="0" w:firstLineChars="0"/>
      <w:outlineLvl w:val="1"/>
    </w:pPr>
    <w:rPr>
      <w:rFonts w:eastAsia="宋体" w:asciiTheme="minorAscii" w:hAnsiTheme="minorAscii" w:cstheme="majorBidi"/>
      <w:bCs/>
      <w:sz w:val="2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75</Characters>
  <Lines>0</Lines>
  <Paragraphs>0</Paragraphs>
  <TotalTime>2</TotalTime>
  <ScaleCrop>false</ScaleCrop>
  <LinksUpToDate>false</LinksUpToDate>
  <CharactersWithSpaces>101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мìττý</cp:lastModifiedBy>
  <dcterms:modified xsi:type="dcterms:W3CDTF">2025-04-23T01:50:07Z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EF894C60E91C403C915DBDF61E18AA79_13</vt:lpwstr>
  </property>
  <property fmtid="{D5CDD505-2E9C-101B-9397-08002B2CF9AE}" pid="4" name="KSOTemplateDocerSaveRecord">
    <vt:lpwstr>eyJoZGlkIjoiNmM3OTI1NDk3M2U1M2M4YzY1ZjFmOTc5ZWE5MzZiYzUiLCJ1c2VySWQiOiIzMzc0NDkxODMifQ==</vt:lpwstr>
  </property>
</Properties>
</file>